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4965433"/>
    <w:bookmarkEnd w:id="0"/>
    <w:p w14:paraId="400089A2" w14:textId="74087B27" w:rsidR="002C2F26" w:rsidRDefault="00F67FBC">
      <w:r>
        <w:rPr>
          <w:noProof/>
        </w:rPr>
        <w:object w:dxaOrig="9360" w:dyaOrig="12000" w14:anchorId="22B66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600pt;mso-width-percent:0;mso-height-percent:0;mso-width-percent:0;mso-height-percent:0" o:ole="">
            <v:imagedata r:id="rId6" o:title=""/>
          </v:shape>
          <o:OLEObject Type="Embed" ProgID="Word.Document.12" ShapeID="_x0000_i1025" DrawAspect="Content" ObjectID="_1730618945" r:id="rId7">
            <o:FieldCodes>\s</o:FieldCodes>
          </o:OLEObject>
        </w:object>
      </w:r>
    </w:p>
    <w:p w14:paraId="6FACF486" w14:textId="77777777" w:rsidR="00F114B7" w:rsidRDefault="00F114B7"/>
    <w:p w14:paraId="592DAF5D" w14:textId="77777777" w:rsidR="00EA60D7" w:rsidRDefault="00EA60D7" w:rsidP="00F114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AD7833" w14:textId="77777777" w:rsidR="00EA60D7" w:rsidRDefault="00EA60D7" w:rsidP="00F114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B6A7B1" w14:textId="77777777" w:rsidR="00C639AF" w:rsidRDefault="00C639AF" w:rsidP="00F114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238375" w14:textId="77777777" w:rsidR="00C639AF" w:rsidRDefault="00C639AF" w:rsidP="00F114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E90835" w14:textId="604C0332" w:rsidR="00F114B7" w:rsidRPr="00F35132" w:rsidRDefault="00F114B7" w:rsidP="00F114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35132">
        <w:rPr>
          <w:rFonts w:ascii="Arial" w:hAnsi="Arial" w:cs="Arial"/>
          <w:b/>
          <w:sz w:val="24"/>
          <w:szCs w:val="24"/>
        </w:rPr>
        <w:t>Lieberthal-Rogel</w:t>
      </w:r>
      <w:proofErr w:type="spellEnd"/>
      <w:r w:rsidRPr="00F35132">
        <w:rPr>
          <w:rFonts w:ascii="Arial" w:hAnsi="Arial" w:cs="Arial"/>
          <w:b/>
          <w:sz w:val="24"/>
          <w:szCs w:val="24"/>
        </w:rPr>
        <w:t xml:space="preserve"> Center for Chinese Studies</w:t>
      </w:r>
    </w:p>
    <w:p w14:paraId="23EC9E44" w14:textId="77777777" w:rsidR="00F114B7" w:rsidRPr="00F35132" w:rsidRDefault="00F114B7" w:rsidP="00F114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132">
        <w:rPr>
          <w:rFonts w:ascii="Arial" w:hAnsi="Arial" w:cs="Arial"/>
          <w:b/>
          <w:sz w:val="24"/>
          <w:szCs w:val="24"/>
        </w:rPr>
        <w:t>University of Michigan</w:t>
      </w:r>
    </w:p>
    <w:p w14:paraId="47805558" w14:textId="77777777" w:rsidR="00EA60D7" w:rsidRPr="00E96878" w:rsidRDefault="00F114B7" w:rsidP="00EA60D7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E96878">
        <w:rPr>
          <w:rFonts w:ascii="Arial" w:hAnsi="Arial" w:cs="Arial"/>
          <w:b/>
          <w:sz w:val="27"/>
          <w:szCs w:val="27"/>
        </w:rPr>
        <w:t>Application for Conference Funding</w:t>
      </w:r>
    </w:p>
    <w:p w14:paraId="2156E51E" w14:textId="77777777" w:rsidR="00F114B7" w:rsidRPr="009D714A" w:rsidRDefault="00F114B7" w:rsidP="00F114B7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2973"/>
        <w:gridCol w:w="450"/>
        <w:gridCol w:w="1439"/>
        <w:gridCol w:w="90"/>
        <w:gridCol w:w="2434"/>
        <w:gridCol w:w="84"/>
        <w:gridCol w:w="2520"/>
      </w:tblGrid>
      <w:tr w:rsidR="00F114B7" w:rsidRPr="00173AA8" w14:paraId="737A1AB9" w14:textId="77777777" w:rsidTr="00895E11">
        <w:tc>
          <w:tcPr>
            <w:tcW w:w="4952" w:type="dxa"/>
            <w:gridSpan w:val="4"/>
          </w:tcPr>
          <w:p w14:paraId="1DA062B4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Name</w:t>
            </w:r>
          </w:p>
          <w:p w14:paraId="2CF74CB6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646BA3C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4" w:type="dxa"/>
          </w:tcPr>
          <w:p w14:paraId="02635AA8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UMID#</w:t>
            </w:r>
          </w:p>
        </w:tc>
        <w:tc>
          <w:tcPr>
            <w:tcW w:w="2604" w:type="dxa"/>
            <w:gridSpan w:val="2"/>
          </w:tcPr>
          <w:p w14:paraId="38997DC1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173AA8">
              <w:rPr>
                <w:rFonts w:ascii="Arial" w:hAnsi="Arial" w:cs="Arial"/>
                <w:b/>
                <w:sz w:val="19"/>
                <w:szCs w:val="19"/>
              </w:rPr>
              <w:t>Uniqname</w:t>
            </w:r>
            <w:proofErr w:type="spellEnd"/>
          </w:p>
        </w:tc>
      </w:tr>
      <w:tr w:rsidR="00F114B7" w:rsidRPr="00173AA8" w14:paraId="7820A2B6" w14:textId="77777777" w:rsidTr="00895E11">
        <w:tc>
          <w:tcPr>
            <w:tcW w:w="4952" w:type="dxa"/>
            <w:gridSpan w:val="4"/>
          </w:tcPr>
          <w:p w14:paraId="2E60123C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UM Department</w:t>
            </w:r>
          </w:p>
          <w:p w14:paraId="36A85858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3520BEC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038" w:type="dxa"/>
            <w:gridSpan w:val="3"/>
          </w:tcPr>
          <w:p w14:paraId="2DA0426A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Degree Level</w:t>
            </w:r>
          </w:p>
        </w:tc>
      </w:tr>
      <w:tr w:rsidR="00F114B7" w:rsidRPr="00173AA8" w14:paraId="0A63A7EA" w14:textId="77777777" w:rsidTr="00895E11">
        <w:tc>
          <w:tcPr>
            <w:tcW w:w="7386" w:type="dxa"/>
            <w:gridSpan w:val="5"/>
          </w:tcPr>
          <w:p w14:paraId="170F27E4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Home Address</w:t>
            </w:r>
          </w:p>
          <w:p w14:paraId="3B7A0E66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4873E36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04" w:type="dxa"/>
            <w:gridSpan w:val="2"/>
          </w:tcPr>
          <w:p w14:paraId="636A91AE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Phone</w:t>
            </w:r>
          </w:p>
        </w:tc>
      </w:tr>
      <w:tr w:rsidR="00F114B7" w:rsidRPr="00173AA8" w14:paraId="78FBF192" w14:textId="77777777" w:rsidTr="00895E11">
        <w:tc>
          <w:tcPr>
            <w:tcW w:w="9990" w:type="dxa"/>
            <w:gridSpan w:val="7"/>
          </w:tcPr>
          <w:p w14:paraId="2C2D7E79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Title of Conference</w:t>
            </w:r>
          </w:p>
          <w:p w14:paraId="68599FDA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1565B5D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114B7" w:rsidRPr="00173AA8" w14:paraId="2B99F909" w14:textId="77777777" w:rsidTr="00895E11">
        <w:tc>
          <w:tcPr>
            <w:tcW w:w="9990" w:type="dxa"/>
            <w:gridSpan w:val="7"/>
          </w:tcPr>
          <w:p w14:paraId="746F78BA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Conference Organizing Institution </w:t>
            </w:r>
          </w:p>
          <w:p w14:paraId="73778029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A7CAA31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114B7" w:rsidRPr="00173AA8" w14:paraId="6409C518" w14:textId="77777777" w:rsidTr="00895E11">
        <w:tc>
          <w:tcPr>
            <w:tcW w:w="3423" w:type="dxa"/>
            <w:gridSpan w:val="2"/>
          </w:tcPr>
          <w:p w14:paraId="4CF3A2F0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Date of conference </w:t>
            </w:r>
          </w:p>
          <w:p w14:paraId="39BEB4C5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429AC67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567" w:type="dxa"/>
            <w:gridSpan w:val="5"/>
          </w:tcPr>
          <w:p w14:paraId="2DC7C628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Location of conference</w:t>
            </w:r>
          </w:p>
        </w:tc>
      </w:tr>
      <w:tr w:rsidR="00F114B7" w:rsidRPr="00173AA8" w14:paraId="2DD12DFC" w14:textId="77777777" w:rsidTr="00895E11">
        <w:tc>
          <w:tcPr>
            <w:tcW w:w="9990" w:type="dxa"/>
            <w:gridSpan w:val="7"/>
          </w:tcPr>
          <w:p w14:paraId="65DB1E61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Title of Paper to be Presented</w:t>
            </w:r>
          </w:p>
          <w:p w14:paraId="22296853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9940003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114B7" w:rsidRPr="00173AA8" w14:paraId="12A7CD11" w14:textId="77777777" w:rsidTr="00895E11">
        <w:tc>
          <w:tcPr>
            <w:tcW w:w="9990" w:type="dxa"/>
            <w:gridSpan w:val="7"/>
          </w:tcPr>
          <w:p w14:paraId="4CDDED8B" w14:textId="77777777" w:rsidR="00F114B7" w:rsidRPr="00173AA8" w:rsidRDefault="00F114B7" w:rsidP="00895E11">
            <w:pPr>
              <w:rPr>
                <w:rFonts w:ascii="Arial" w:hAnsi="Arial" w:cs="Arial"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Brief Description of Paper </w:t>
            </w:r>
            <w:r w:rsidRPr="00173AA8">
              <w:rPr>
                <w:rFonts w:ascii="Arial" w:hAnsi="Arial" w:cs="Arial"/>
                <w:sz w:val="19"/>
                <w:szCs w:val="19"/>
              </w:rPr>
              <w:t>(100 words or less)</w:t>
            </w:r>
          </w:p>
          <w:p w14:paraId="78EED4E5" w14:textId="77777777" w:rsidR="00F114B7" w:rsidRPr="00173AA8" w:rsidRDefault="00F114B7" w:rsidP="00895E11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6A4881" w14:textId="77777777" w:rsidR="00F114B7" w:rsidRPr="00173AA8" w:rsidRDefault="00F114B7" w:rsidP="00895E11">
            <w:pPr>
              <w:rPr>
                <w:rFonts w:ascii="Arial" w:hAnsi="Arial" w:cs="Arial"/>
                <w:sz w:val="19"/>
                <w:szCs w:val="19"/>
              </w:rPr>
            </w:pPr>
          </w:p>
          <w:p w14:paraId="716C6BAE" w14:textId="77777777" w:rsidR="00F114B7" w:rsidRPr="00173AA8" w:rsidRDefault="00F114B7" w:rsidP="00895E11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BE4ED" w14:textId="77777777" w:rsidR="00F114B7" w:rsidRPr="00173AA8" w:rsidRDefault="00F114B7" w:rsidP="00895E11">
            <w:pPr>
              <w:rPr>
                <w:rFonts w:ascii="Arial" w:hAnsi="Arial" w:cs="Arial"/>
                <w:sz w:val="19"/>
                <w:szCs w:val="19"/>
              </w:rPr>
            </w:pPr>
          </w:p>
          <w:p w14:paraId="313A3589" w14:textId="77777777" w:rsidR="00F114B7" w:rsidRPr="00173AA8" w:rsidRDefault="00F114B7" w:rsidP="00895E1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1248FA7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114B7" w:rsidRPr="00173AA8" w14:paraId="07B58DB0" w14:textId="77777777" w:rsidTr="00895E11">
        <w:tc>
          <w:tcPr>
            <w:tcW w:w="2973" w:type="dxa"/>
          </w:tcPr>
          <w:p w14:paraId="4A72BF05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Total Amount Requested From LRCCS</w:t>
            </w:r>
          </w:p>
          <w:p w14:paraId="2F170559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134FBB4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8A8F01A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40FC267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17" w:type="dxa"/>
            <w:gridSpan w:val="6"/>
          </w:tcPr>
          <w:p w14:paraId="7BA1C2A7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Itemized Budget </w:t>
            </w:r>
            <w:r w:rsidRPr="00173AA8">
              <w:rPr>
                <w:rFonts w:ascii="Arial" w:hAnsi="Arial" w:cs="Arial"/>
                <w:sz w:val="19"/>
                <w:szCs w:val="19"/>
              </w:rPr>
              <w:t>(</w:t>
            </w:r>
            <w:r w:rsidRPr="00E10B91">
              <w:rPr>
                <w:rFonts w:ascii="Arial" w:hAnsi="Arial" w:cs="Arial"/>
                <w:i/>
                <w:sz w:val="19"/>
                <w:szCs w:val="19"/>
              </w:rPr>
              <w:t>attach an additional page if necessary</w:t>
            </w:r>
            <w:r w:rsidRPr="00173AA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F114B7" w:rsidRPr="00173AA8" w14:paraId="0F2FDE3D" w14:textId="77777777" w:rsidTr="00895E11">
        <w:tc>
          <w:tcPr>
            <w:tcW w:w="9990" w:type="dxa"/>
            <w:gridSpan w:val="7"/>
          </w:tcPr>
          <w:p w14:paraId="5B0946B8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Cost Sharing: Please indicate whether you have applied for additional funding from the following units and if awarded, the amount of that funding:</w:t>
            </w:r>
          </w:p>
          <w:p w14:paraId="0DEADA03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5BA5E6A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  Home Department:</w:t>
            </w:r>
          </w:p>
          <w:p w14:paraId="59C4BA42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B2A6731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  Rackham Graduate School:</w:t>
            </w:r>
          </w:p>
          <w:p w14:paraId="54C5AE3F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EBA9302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  Other:</w:t>
            </w:r>
          </w:p>
          <w:p w14:paraId="16A691B1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114B7" w:rsidRPr="00173AA8" w14:paraId="3EE6F3E7" w14:textId="77777777" w:rsidTr="00895E11">
        <w:tc>
          <w:tcPr>
            <w:tcW w:w="4862" w:type="dxa"/>
            <w:gridSpan w:val="3"/>
          </w:tcPr>
          <w:p w14:paraId="3A6D80B5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Name of Student’s Main Advisor</w:t>
            </w:r>
          </w:p>
          <w:p w14:paraId="15EF8296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0717E60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128" w:type="dxa"/>
            <w:gridSpan w:val="4"/>
          </w:tcPr>
          <w:p w14:paraId="3D09E019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Signature of Student’s Main Advisor</w:t>
            </w:r>
          </w:p>
        </w:tc>
      </w:tr>
      <w:tr w:rsidR="00F114B7" w:rsidRPr="00173AA8" w14:paraId="61A234C1" w14:textId="77777777" w:rsidTr="00895E11">
        <w:tc>
          <w:tcPr>
            <w:tcW w:w="4862" w:type="dxa"/>
            <w:gridSpan w:val="3"/>
          </w:tcPr>
          <w:p w14:paraId="3D27B012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Date Submitted</w:t>
            </w:r>
          </w:p>
          <w:p w14:paraId="369A837F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0B37A9F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128" w:type="dxa"/>
            <w:gridSpan w:val="4"/>
          </w:tcPr>
          <w:p w14:paraId="60741DA5" w14:textId="77777777" w:rsidR="00F114B7" w:rsidRPr="00173AA8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Amount Awarded </w:t>
            </w:r>
            <w:r w:rsidRPr="00E10B91">
              <w:rPr>
                <w:rFonts w:ascii="Arial" w:hAnsi="Arial" w:cs="Arial"/>
                <w:sz w:val="19"/>
                <w:szCs w:val="19"/>
              </w:rPr>
              <w:t>(to be completed by LRCCS)</w:t>
            </w:r>
          </w:p>
        </w:tc>
      </w:tr>
      <w:tr w:rsidR="00F114B7" w14:paraId="25571C39" w14:textId="77777777" w:rsidTr="00895E11">
        <w:tc>
          <w:tcPr>
            <w:tcW w:w="7470" w:type="dxa"/>
            <w:gridSpan w:val="6"/>
          </w:tcPr>
          <w:p w14:paraId="26CECCF2" w14:textId="77777777" w:rsidR="00F114B7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10B91">
              <w:rPr>
                <w:rFonts w:ascii="Arial" w:hAnsi="Arial" w:cs="Arial"/>
                <w:b/>
                <w:sz w:val="19"/>
                <w:szCs w:val="19"/>
              </w:rPr>
              <w:t>Associate Director Signature</w:t>
            </w:r>
          </w:p>
          <w:p w14:paraId="66992AEA" w14:textId="77777777" w:rsidR="00F114B7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D104C65" w14:textId="77777777" w:rsidR="00F114B7" w:rsidRPr="00E10B91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20" w:type="dxa"/>
          </w:tcPr>
          <w:p w14:paraId="154F7C10" w14:textId="77777777" w:rsidR="00F114B7" w:rsidRPr="00E10B91" w:rsidRDefault="00F114B7" w:rsidP="00895E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10B91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</w:tr>
    </w:tbl>
    <w:p w14:paraId="19E28935" w14:textId="77777777" w:rsidR="00F114B7" w:rsidRPr="00173AA8" w:rsidRDefault="00F114B7" w:rsidP="00EA60D7">
      <w:pPr>
        <w:spacing w:after="0"/>
        <w:rPr>
          <w:rFonts w:ascii="Arial" w:hAnsi="Arial" w:cs="Arial"/>
          <w:sz w:val="21"/>
          <w:szCs w:val="21"/>
        </w:rPr>
      </w:pPr>
    </w:p>
    <w:sectPr w:rsidR="00F114B7" w:rsidRPr="00173AA8" w:rsidSect="00EA60D7">
      <w:headerReference w:type="default" r:id="rId8"/>
      <w:pgSz w:w="12240" w:h="15840"/>
      <w:pgMar w:top="1440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7537" w14:textId="77777777" w:rsidR="00F67FBC" w:rsidRDefault="00F67FBC" w:rsidP="00EA60D7">
      <w:pPr>
        <w:spacing w:after="0" w:line="240" w:lineRule="auto"/>
      </w:pPr>
      <w:r>
        <w:separator/>
      </w:r>
    </w:p>
  </w:endnote>
  <w:endnote w:type="continuationSeparator" w:id="0">
    <w:p w14:paraId="4D7220AB" w14:textId="77777777" w:rsidR="00F67FBC" w:rsidRDefault="00F67FBC" w:rsidP="00EA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8204" w14:textId="77777777" w:rsidR="00F67FBC" w:rsidRDefault="00F67FBC" w:rsidP="00EA60D7">
      <w:pPr>
        <w:spacing w:after="0" w:line="240" w:lineRule="auto"/>
      </w:pPr>
      <w:r>
        <w:separator/>
      </w:r>
    </w:p>
  </w:footnote>
  <w:footnote w:type="continuationSeparator" w:id="0">
    <w:p w14:paraId="2BF23CDF" w14:textId="77777777" w:rsidR="00F67FBC" w:rsidRDefault="00F67FBC" w:rsidP="00EA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BA7F" w14:textId="77777777" w:rsidR="00EA60D7" w:rsidRDefault="00EA60D7">
    <w:pPr>
      <w:pStyle w:val="Header"/>
    </w:pPr>
    <w:r>
      <w:rPr>
        <w:noProof/>
        <w:lang w:eastAsia="en-US"/>
      </w:rPr>
      <w:drawing>
        <wp:inline distT="0" distB="0" distL="0" distR="0" wp14:anchorId="25D4D5D6" wp14:editId="711C3713">
          <wp:extent cx="5162550" cy="760130"/>
          <wp:effectExtent l="0" t="0" r="0" b="1905"/>
          <wp:docPr id="1" name="Picture 1" descr="C:\Users\dmerch.UMROOT\Desktop\CC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merch.UMROOT\Desktop\CC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76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4B7"/>
    <w:rsid w:val="00AC562E"/>
    <w:rsid w:val="00B1686D"/>
    <w:rsid w:val="00C639AF"/>
    <w:rsid w:val="00EA60D7"/>
    <w:rsid w:val="00F114B7"/>
    <w:rsid w:val="00F13966"/>
    <w:rsid w:val="00F6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0F850"/>
  <w15:docId w15:val="{ECF1C1D6-705D-6B47-A6CD-6E3BA834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4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D7"/>
  </w:style>
  <w:style w:type="paragraph" w:styleId="Footer">
    <w:name w:val="footer"/>
    <w:basedOn w:val="Normal"/>
    <w:link w:val="FooterChar"/>
    <w:uiPriority w:val="99"/>
    <w:unhideWhenUsed/>
    <w:rsid w:val="00EA6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D7"/>
  </w:style>
  <w:style w:type="paragraph" w:styleId="BalloonText">
    <w:name w:val="Balloon Text"/>
    <w:basedOn w:val="Normal"/>
    <w:link w:val="BalloonTextChar"/>
    <w:uiPriority w:val="99"/>
    <w:semiHidden/>
    <w:unhideWhenUsed/>
    <w:rsid w:val="00EA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Stepanchuk, Carol</dc:creator>
  <cp:lastModifiedBy>Merchant, David</cp:lastModifiedBy>
  <cp:revision>3</cp:revision>
  <dcterms:created xsi:type="dcterms:W3CDTF">2014-10-16T15:51:00Z</dcterms:created>
  <dcterms:modified xsi:type="dcterms:W3CDTF">2022-11-22T15:42:00Z</dcterms:modified>
</cp:coreProperties>
</file>